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637" w:rsidRDefault="00F00F4E" w:rsidP="00F00F4E">
      <w:pPr>
        <w:jc w:val="center"/>
        <w:rPr>
          <w:b/>
        </w:rPr>
      </w:pPr>
      <w:r>
        <w:rPr>
          <w:b/>
        </w:rPr>
        <w:t>Interface Analysis</w:t>
      </w:r>
    </w:p>
    <w:p w:rsidR="00F00F4E" w:rsidRDefault="00F00F4E" w:rsidP="00F00F4E">
      <w:pPr>
        <w:jc w:val="center"/>
      </w:pPr>
    </w:p>
    <w:p w:rsidR="00F00F4E" w:rsidRDefault="00F00F4E" w:rsidP="00F00F4E">
      <w:r>
        <w:t>The Interface Analysis deliverable should</w:t>
      </w:r>
      <w:r w:rsidRPr="00F00F4E">
        <w:t xml:space="preserve"> be a 1,500-2,000 word essay</w:t>
      </w:r>
      <w:r>
        <w:t>,</w:t>
      </w:r>
      <w:r w:rsidRPr="00F00F4E">
        <w:t xml:space="preserve"> a video, a website, or some other creative format</w:t>
      </w:r>
      <w:r>
        <w:t xml:space="preserve"> that describes, evaluates with users, and analyzes the usability and accessibility of a selected interface/application</w:t>
      </w:r>
      <w:r w:rsidRPr="00F00F4E">
        <w:t>.</w:t>
      </w:r>
    </w:p>
    <w:p w:rsidR="00F00F4E" w:rsidRPr="00F00F4E" w:rsidRDefault="00F00F4E" w:rsidP="00F00F4E"/>
    <w:p w:rsidR="00F00F4E" w:rsidRDefault="00F00F4E" w:rsidP="00F00F4E">
      <w:r w:rsidRPr="00F00F4E">
        <w:t>Describe the interface/application (website, ATM, gas pump) you chose: what is it, what does it do (purpose), roughly how often is it used (ex: banking website - all customers within the bank (top 10 International) have access to the online site; Moodle - all students at BSC and any other institution with</w:t>
      </w:r>
      <w:r>
        <w:t xml:space="preserve"> Moodle as the LMS have access). I</w:t>
      </w:r>
      <w:r w:rsidRPr="00F00F4E">
        <w:t>s the purpose to conduct short, simple, straightforward activities, or do users spend a substantial amount of time with the interface? Are there many different types of this interface (i.e., most, if not all, banks have an online site, there are many LMS companies, there are several different ATMs and gas pumps)? If other companies have similar tools, can you do a comparison of 2 or 3 from a user's perspective? </w:t>
      </w:r>
    </w:p>
    <w:p w:rsidR="00F00F4E" w:rsidRPr="00F00F4E" w:rsidRDefault="00F00F4E" w:rsidP="00F00F4E"/>
    <w:p w:rsidR="00F00F4E" w:rsidRDefault="00F00F4E" w:rsidP="00F00F4E">
      <w:r w:rsidRPr="00F00F4E">
        <w:t xml:space="preserve">User observation: </w:t>
      </w:r>
      <w:proofErr w:type="gramStart"/>
      <w:r w:rsidRPr="00F00F4E">
        <w:t>include your plan</w:t>
      </w:r>
      <w:proofErr w:type="gramEnd"/>
      <w:r w:rsidRPr="00F00F4E">
        <w:t xml:space="preserve">, </w:t>
      </w:r>
      <w:proofErr w:type="gramStart"/>
      <w:r w:rsidRPr="00F00F4E">
        <w:t>explain the user observation</w:t>
      </w:r>
      <w:proofErr w:type="gramEnd"/>
      <w:r w:rsidRPr="00F00F4E">
        <w:t>. What did you observe? Did the user interact with the interface any differently than you would have? Did the user have any specific difficulties? What tasks did the user try to perform? How much experience does the user have with the interface? </w:t>
      </w:r>
    </w:p>
    <w:p w:rsidR="00F00F4E" w:rsidRPr="00F00F4E" w:rsidRDefault="00F00F4E" w:rsidP="00F00F4E"/>
    <w:p w:rsidR="00F00F4E" w:rsidRDefault="00F00F4E" w:rsidP="00F00F4E">
      <w:r w:rsidRPr="00F00F4E">
        <w:t>Analysis: Based on your observation and your comparison to similar tools, what are your thoughts on the interface? What is it doing well? What is it doing poorly? What would you propose is changed to improve the interface? </w:t>
      </w:r>
    </w:p>
    <w:p w:rsidR="00F00F4E" w:rsidRPr="00F00F4E" w:rsidRDefault="00F00F4E" w:rsidP="00F00F4E"/>
    <w:p w:rsidR="00F00F4E" w:rsidRPr="00F00F4E" w:rsidRDefault="00F00F4E" w:rsidP="00F00F4E">
      <w:r w:rsidRPr="00F00F4E">
        <w:t xml:space="preserve">Incorporate the readings </w:t>
      </w:r>
      <w:r>
        <w:t xml:space="preserve">and references regarding accessibility guidelines </w:t>
      </w:r>
      <w:r w:rsidRPr="00F00F4E">
        <w:t>where appropriate. </w:t>
      </w:r>
    </w:p>
    <w:p w:rsidR="00F00F4E" w:rsidRPr="00F00F4E" w:rsidRDefault="00F00F4E" w:rsidP="00F00F4E">
      <w:bookmarkStart w:id="0" w:name="_GoBack"/>
      <w:bookmarkEnd w:id="0"/>
    </w:p>
    <w:p w:rsidR="00F00F4E" w:rsidRPr="00F00F4E" w:rsidRDefault="00F00F4E" w:rsidP="00F00F4E"/>
    <w:sectPr w:rsidR="00F00F4E" w:rsidRPr="00F00F4E" w:rsidSect="006F56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F4E"/>
    <w:rsid w:val="006F5637"/>
    <w:rsid w:val="00F00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D2C6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116862">
      <w:bodyDiv w:val="1"/>
      <w:marLeft w:val="0"/>
      <w:marRight w:val="0"/>
      <w:marTop w:val="0"/>
      <w:marBottom w:val="0"/>
      <w:divBdr>
        <w:top w:val="none" w:sz="0" w:space="0" w:color="auto"/>
        <w:left w:val="none" w:sz="0" w:space="0" w:color="auto"/>
        <w:bottom w:val="none" w:sz="0" w:space="0" w:color="auto"/>
        <w:right w:val="none" w:sz="0" w:space="0" w:color="auto"/>
      </w:divBdr>
    </w:div>
    <w:div w:id="20916138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246</Words>
  <Characters>1408</Characters>
  <Application>Microsoft Macintosh Word</Application>
  <DocSecurity>0</DocSecurity>
  <Lines>11</Lines>
  <Paragraphs>3</Paragraphs>
  <ScaleCrop>false</ScaleCrop>
  <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Amber Wagner</cp:lastModifiedBy>
  <cp:revision>1</cp:revision>
  <dcterms:created xsi:type="dcterms:W3CDTF">2020-11-14T16:36:00Z</dcterms:created>
  <dcterms:modified xsi:type="dcterms:W3CDTF">2020-11-14T16:40:00Z</dcterms:modified>
</cp:coreProperties>
</file>